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0CEA9F18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1FE61065" w14:textId="77777777" w:rsidR="00FA5E52" w:rsidRDefault="00FA5E52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44948272" w14:textId="042A379E" w:rsidR="00A1788C" w:rsidRPr="00580FDF" w:rsidRDefault="00A1788C" w:rsidP="00A1788C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bookmarkStart w:id="1" w:name="_Hlk15839122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Taiwo</w:t>
      </w:r>
      <w:proofErr w:type="spellEnd"/>
      <w:r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Lawal</w:t>
      </w:r>
      <w:proofErr w:type="spellEnd"/>
    </w:p>
    <w:p w14:paraId="105D341F" w14:textId="5637741D" w:rsidR="00A1788C" w:rsidRPr="00580FDF" w:rsidRDefault="00A1788C" w:rsidP="00A1788C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>
        <w:rPr>
          <w:rFonts w:ascii="Cambria" w:hAnsi="Cambria" w:cs="Calibri"/>
          <w:b/>
          <w:bCs/>
          <w:sz w:val="24"/>
          <w:szCs w:val="24"/>
        </w:rPr>
        <w:t>BCI/056</w:t>
      </w:r>
      <w:bookmarkStart w:id="2" w:name="_GoBack"/>
      <w:bookmarkEnd w:id="2"/>
    </w:p>
    <w:p w14:paraId="62A54188" w14:textId="77777777" w:rsidR="00A1788C" w:rsidRPr="00580FDF" w:rsidRDefault="00A1788C" w:rsidP="00A1788C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Admin Assistant</w:t>
      </w:r>
    </w:p>
    <w:p w14:paraId="78CFE80D" w14:textId="77777777" w:rsidR="00A1788C" w:rsidRDefault="00A1788C" w:rsidP="00A1788C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3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Pr="00EA5250">
        <w:rPr>
          <w:rFonts w:ascii="Cambria" w:hAnsi="Cambria" w:cs="Calibri"/>
          <w:b/>
          <w:sz w:val="24"/>
          <w:szCs w:val="24"/>
        </w:rPr>
        <w:t>17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5B063F45" w14:textId="77777777" w:rsidR="00A1788C" w:rsidRPr="00EA5250" w:rsidRDefault="00A1788C" w:rsidP="00A1788C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3"/>
    <w:p w14:paraId="19B62059" w14:textId="300503BB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Dear </w:t>
      </w:r>
      <w:proofErr w:type="spellStart"/>
      <w:r>
        <w:rPr>
          <w:rFonts w:ascii="Cambria" w:hAnsi="Cambria" w:cs="Calibri"/>
          <w:sz w:val="24"/>
          <w:szCs w:val="24"/>
        </w:rPr>
        <w:t>Taiwo</w:t>
      </w:r>
      <w:proofErr w:type="spellEnd"/>
      <w:r>
        <w:rPr>
          <w:rFonts w:ascii="Cambria" w:hAnsi="Cambria" w:cs="Calibri"/>
          <w:sz w:val="24"/>
          <w:szCs w:val="24"/>
        </w:rPr>
        <w:t>,</w:t>
      </w:r>
    </w:p>
    <w:bookmarkEnd w:id="0"/>
    <w:p w14:paraId="7B03A77B" w14:textId="77777777" w:rsidR="00A1788C" w:rsidRPr="008D6BAC" w:rsidRDefault="00A1788C" w:rsidP="00A1788C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563D1FE1" w14:textId="77777777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01FCE0DF" w14:textId="3CC84406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>
        <w:rPr>
          <w:rFonts w:ascii="Cambria" w:hAnsi="Cambria" w:cs="Calibri"/>
          <w:b/>
          <w:sz w:val="24"/>
          <w:szCs w:val="24"/>
        </w:rPr>
        <w:t>N31, 500</w:t>
      </w:r>
      <w:r w:rsidRPr="00110CD6">
        <w:rPr>
          <w:rFonts w:ascii="Cambria" w:hAnsi="Cambria" w:cs="Calibri"/>
          <w:b/>
          <w:sz w:val="24"/>
          <w:szCs w:val="24"/>
        </w:rPr>
        <w:t xml:space="preserve"> t</w:t>
      </w:r>
      <w:r w:rsidR="00A96887">
        <w:rPr>
          <w:rFonts w:ascii="Cambria" w:hAnsi="Cambria" w:cs="Calibri"/>
          <w:b/>
          <w:sz w:val="24"/>
          <w:szCs w:val="24"/>
        </w:rPr>
        <w:t>o N45, 054.05</w:t>
      </w:r>
    </w:p>
    <w:p w14:paraId="5D4B6E3A" w14:textId="77777777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reflect in your January pay check.</w:t>
      </w:r>
    </w:p>
    <w:p w14:paraId="31D08F26" w14:textId="77777777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</w:p>
    <w:p w14:paraId="29107AC0" w14:textId="77777777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7841D856" w14:textId="32C73D8B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</w:t>
      </w:r>
      <w:r w:rsidR="007C6F3F">
        <w:rPr>
          <w:rFonts w:ascii="Cambria" w:hAnsi="Cambria" w:cs="Calibri"/>
          <w:sz w:val="24"/>
          <w:szCs w:val="24"/>
        </w:rPr>
        <w:t xml:space="preserve">he receipt of this letter, </w:t>
      </w:r>
      <w:r>
        <w:rPr>
          <w:rFonts w:ascii="Cambria" w:hAnsi="Cambria" w:cs="Calibri"/>
          <w:sz w:val="24"/>
          <w:szCs w:val="24"/>
        </w:rPr>
        <w:t>and then forward it to the Human Resources department for documentation.</w:t>
      </w:r>
    </w:p>
    <w:p w14:paraId="11154B1D" w14:textId="77777777" w:rsidR="00A1788C" w:rsidRDefault="00A1788C" w:rsidP="00A1788C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20FF1D15" w14:textId="77777777" w:rsidR="007C6F3F" w:rsidRPr="008A0291" w:rsidRDefault="007C6F3F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78EF525A" w14:textId="77777777" w:rsidR="00A1788C" w:rsidRPr="000D23B8" w:rsidRDefault="00A1788C" w:rsidP="00A1788C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 xml:space="preserve">Emmanuel </w:t>
      </w:r>
      <w:proofErr w:type="spellStart"/>
      <w:r w:rsidRPr="00090552">
        <w:rPr>
          <w:rFonts w:ascii="Cambria" w:hAnsi="Cambria" w:cs="Arial"/>
          <w:b/>
          <w:color w:val="222222"/>
        </w:rPr>
        <w:t>Adedola</w:t>
      </w:r>
      <w:proofErr w:type="spellEnd"/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10373717" w14:textId="77777777" w:rsidR="00A1788C" w:rsidRPr="00F42540" w:rsidRDefault="00A1788C" w:rsidP="00A1788C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</w:p>
    <w:p w14:paraId="31493284" w14:textId="77777777" w:rsidR="00A1788C" w:rsidRPr="00580FDF" w:rsidRDefault="00A1788C" w:rsidP="00A1788C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6023BE87" w14:textId="77777777" w:rsidR="00A1788C" w:rsidRDefault="00A1788C" w:rsidP="00A1788C"/>
    <w:p w14:paraId="1750C460" w14:textId="303A3874" w:rsidR="00194759" w:rsidRPr="00580FDF" w:rsidRDefault="00194759" w:rsidP="00194759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</w:p>
    <w:bookmarkEnd w:id="1"/>
    <w:p w14:paraId="16070BB2" w14:textId="77777777" w:rsidR="0071171E" w:rsidRDefault="0071171E"/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F46BD"/>
    <w:rsid w:val="00194759"/>
    <w:rsid w:val="001F3514"/>
    <w:rsid w:val="002350F4"/>
    <w:rsid w:val="00301BDD"/>
    <w:rsid w:val="003C1F17"/>
    <w:rsid w:val="00421F2D"/>
    <w:rsid w:val="00455073"/>
    <w:rsid w:val="0071171E"/>
    <w:rsid w:val="007C6F3F"/>
    <w:rsid w:val="008D6BAC"/>
    <w:rsid w:val="009F3CF2"/>
    <w:rsid w:val="00A1788C"/>
    <w:rsid w:val="00A96887"/>
    <w:rsid w:val="00C848E1"/>
    <w:rsid w:val="00EA5250"/>
    <w:rsid w:val="00EC3184"/>
    <w:rsid w:val="00F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16</cp:revision>
  <dcterms:created xsi:type="dcterms:W3CDTF">2019-08-04T14:46:00Z</dcterms:created>
  <dcterms:modified xsi:type="dcterms:W3CDTF">2019-12-19T07:35:00Z</dcterms:modified>
</cp:coreProperties>
</file>